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4215"/>
      </w:tblGrid>
      <w:tr w:rsidR="001D332B" w:rsidRPr="001D332B" w14:paraId="1A9FC59E" w14:textId="77777777" w:rsidTr="00931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6D2409FB" w14:textId="77777777" w:rsidR="001D332B" w:rsidRPr="001D332B" w:rsidRDefault="001D332B" w:rsidP="004E7B0D">
            <w:r w:rsidRPr="001D332B">
              <w:t>Project Charter</w:t>
            </w:r>
          </w:p>
        </w:tc>
      </w:tr>
      <w:tr w:rsidR="001D332B" w:rsidRPr="001D332B" w14:paraId="34C16D76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7E6CF35F" w14:textId="77777777" w:rsidR="001D332B" w:rsidRPr="001D332B" w:rsidRDefault="001D332B" w:rsidP="004E7B0D">
            <w:r w:rsidRPr="001D332B">
              <w:t xml:space="preserve">Team: </w:t>
            </w:r>
          </w:p>
        </w:tc>
      </w:tr>
      <w:tr w:rsidR="001D332B" w:rsidRPr="001D332B" w14:paraId="08E0F8C7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7B911BB5" w14:textId="77777777" w:rsidR="001D332B" w:rsidRPr="001D332B" w:rsidRDefault="001D332B" w:rsidP="004E7B0D">
            <w:r w:rsidRPr="001D332B">
              <w:t xml:space="preserve">Project: </w:t>
            </w:r>
          </w:p>
        </w:tc>
      </w:tr>
      <w:tr w:rsidR="001D332B" w:rsidRPr="001D332B" w14:paraId="5EB3FBA7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9B48DE2" w14:textId="77777777" w:rsidR="001D332B" w:rsidRPr="001D332B" w:rsidRDefault="001D332B" w:rsidP="004E7B0D">
            <w:r w:rsidRPr="001D332B">
              <w:t>Project Start Date:</w:t>
            </w:r>
          </w:p>
        </w:tc>
      </w:tr>
      <w:tr w:rsidR="001D332B" w:rsidRPr="001D332B" w14:paraId="1C22CD77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9CA2CBB" w14:textId="77777777" w:rsidR="001D332B" w:rsidRPr="001D332B" w:rsidRDefault="001D332B" w:rsidP="004E7B0D">
            <w:r w:rsidRPr="001D332B">
              <w:t>Last Revised:</w:t>
            </w:r>
          </w:p>
        </w:tc>
      </w:tr>
      <w:tr w:rsidR="001D332B" w:rsidRPr="001D332B" w14:paraId="39A54838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7E31054D" w14:textId="77777777" w:rsidR="001D332B" w:rsidRPr="001D332B" w:rsidRDefault="001D332B" w:rsidP="004E7B0D">
            <w:r w:rsidRPr="001D332B">
              <w:t>What are we trying to accomplish?</w:t>
            </w:r>
          </w:p>
        </w:tc>
      </w:tr>
      <w:tr w:rsidR="001D332B" w:rsidRPr="001D332B" w14:paraId="18FB759D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14D05FE4" w14:textId="77777777" w:rsidR="001D332B" w:rsidRPr="001D332B" w:rsidRDefault="001D332B" w:rsidP="004E7B0D">
            <w:r w:rsidRPr="001D332B">
              <w:t xml:space="preserve">Problem </w:t>
            </w:r>
            <w:r w:rsidRPr="001D332B">
              <w:rPr>
                <w:b w:val="0"/>
                <w:bCs w:val="0"/>
                <w:i/>
                <w:iCs/>
              </w:rPr>
              <w:t>(describe in 2 to 3 sentences the existing condition you hope to improve (</w:t>
            </w:r>
            <w:proofErr w:type="gramStart"/>
            <w:r w:rsidRPr="001D332B">
              <w:rPr>
                <w:b w:val="0"/>
                <w:bCs w:val="0"/>
                <w:i/>
                <w:iCs/>
              </w:rPr>
              <w:t>e.g.</w:t>
            </w:r>
            <w:proofErr w:type="gramEnd"/>
            <w:r w:rsidRPr="001D332B">
              <w:rPr>
                <w:b w:val="0"/>
                <w:bCs w:val="0"/>
                <w:i/>
                <w:iCs/>
              </w:rPr>
              <w:t xml:space="preserve"> the gap in quality)</w:t>
            </w:r>
          </w:p>
        </w:tc>
      </w:tr>
      <w:tr w:rsidR="001D332B" w:rsidRPr="001D332B" w14:paraId="41944FF9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E524CE2" w14:textId="77777777" w:rsidR="001D332B" w:rsidRDefault="001D332B" w:rsidP="004E7B0D">
            <w:pPr>
              <w:rPr>
                <w:b w:val="0"/>
                <w:bCs w:val="0"/>
              </w:rPr>
            </w:pPr>
            <w:r>
              <w:t>Project Description (defines what)</w:t>
            </w:r>
          </w:p>
          <w:p w14:paraId="08B27738" w14:textId="1ADD89F1" w:rsidR="001D332B" w:rsidRPr="001D332B" w:rsidRDefault="001D332B" w:rsidP="001D332B">
            <w:pPr>
              <w:rPr>
                <w:b w:val="0"/>
                <w:bCs w:val="0"/>
                <w:i/>
                <w:iCs/>
              </w:rPr>
            </w:pPr>
            <w:r w:rsidRPr="001D332B">
              <w:rPr>
                <w:b w:val="0"/>
                <w:bCs w:val="0"/>
                <w:i/>
                <w:iCs/>
              </w:rPr>
              <w:t>Document your current thinking about the activities of the project (e.g., design a new process, improve an existing product or service, etc.). Note the subsystem, pilot population, and/or demonstration unit where the work will take place. Consider including your long-term vision and short-term project goals.</w:t>
            </w:r>
          </w:p>
        </w:tc>
      </w:tr>
      <w:tr w:rsidR="001D332B" w:rsidRPr="001D332B" w14:paraId="5AA8E5E9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8E8959D" w14:textId="77777777" w:rsidR="000644F7" w:rsidRPr="000644F7" w:rsidRDefault="000644F7" w:rsidP="000644F7">
            <w:pPr>
              <w:spacing w:after="0" w:line="240" w:lineRule="auto"/>
              <w:rPr>
                <w:i/>
                <w:iCs/>
              </w:rPr>
            </w:pPr>
            <w:r w:rsidRPr="000644F7">
              <w:rPr>
                <w:b/>
                <w:bCs/>
              </w:rPr>
              <w:t xml:space="preserve">Rationale </w:t>
            </w:r>
            <w:r w:rsidRPr="000644F7">
              <w:rPr>
                <w:i/>
                <w:iCs/>
              </w:rPr>
              <w:t xml:space="preserve">(defines why) </w:t>
            </w:r>
          </w:p>
          <w:p w14:paraId="71CCD8DF" w14:textId="4DC07DE7" w:rsidR="001D332B" w:rsidRPr="001D332B" w:rsidRDefault="000644F7" w:rsidP="000644F7">
            <w:r w:rsidRPr="000644F7">
              <w:rPr>
                <w:b w:val="0"/>
                <w:bCs w:val="0"/>
                <w:i/>
                <w:iCs/>
              </w:rPr>
              <w:t>Explain why the current process or system needs improvement. If possible, include baseline data and other benchmarks.</w:t>
            </w:r>
          </w:p>
        </w:tc>
      </w:tr>
      <w:tr w:rsidR="001D332B" w:rsidRPr="001D332B" w14:paraId="4F2151FE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09BB2380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Expected Outcomes and Benefits </w:t>
            </w:r>
          </w:p>
          <w:p w14:paraId="1C890213" w14:textId="6B4DA26A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How will this improvement benefit the team, the organization, customers, and/or the community? What is the business impact, such as reduced costs or other financial benefits?</w:t>
            </w:r>
          </w:p>
        </w:tc>
      </w:tr>
      <w:tr w:rsidR="001D332B" w:rsidRPr="001D332B" w14:paraId="33EB8916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1224E746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Aim Statement </w:t>
            </w:r>
          </w:p>
          <w:p w14:paraId="4C5354DD" w14:textId="2CC917A3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What outcome are you hoping to achieve? Specify how good, for whom, and by when (a specific date).</w:t>
            </w:r>
          </w:p>
        </w:tc>
      </w:tr>
      <w:tr w:rsidR="001D332B" w:rsidRPr="001D332B" w14:paraId="35D23116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53CD7BC7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How will we know that a change is an improvement? </w:t>
            </w:r>
          </w:p>
          <w:p w14:paraId="6DF6F2EC" w14:textId="0D1251B2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When defining your project-level measures, provide operational definitions, which specify unambiguously how to derive each measure, and be sure to define numerators and denominators in measures such as percent or rates.</w:t>
            </w:r>
          </w:p>
        </w:tc>
      </w:tr>
      <w:tr w:rsidR="001D332B" w:rsidRPr="001D332B" w14:paraId="513CCF66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14B319F8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Outcome Measure(s) </w:t>
            </w:r>
          </w:p>
          <w:p w14:paraId="5BB1DB74" w14:textId="35F7FB69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 xml:space="preserve">List the measure(s) you ultimately want to affect </w:t>
            </w:r>
            <w:proofErr w:type="gramStart"/>
            <w:r w:rsidRPr="000644F7">
              <w:rPr>
                <w:b w:val="0"/>
                <w:bCs w:val="0"/>
                <w:i/>
                <w:iCs/>
              </w:rPr>
              <w:t>as a result of</w:t>
            </w:r>
            <w:proofErr w:type="gramEnd"/>
            <w:r w:rsidRPr="000644F7">
              <w:rPr>
                <w:b w:val="0"/>
                <w:bCs w:val="0"/>
                <w:i/>
                <w:iCs/>
              </w:rPr>
              <w:t xml:space="preserve"> this project.</w:t>
            </w:r>
          </w:p>
        </w:tc>
      </w:tr>
      <w:tr w:rsidR="001D332B" w:rsidRPr="001D332B" w14:paraId="42EAA27F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6C274755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Process Measure(s) </w:t>
            </w:r>
          </w:p>
          <w:p w14:paraId="24ED693A" w14:textId="39E86684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List the measure(s) that will tell you if the system is performing as planned to affect the outcome measure.</w:t>
            </w:r>
          </w:p>
        </w:tc>
      </w:tr>
      <w:tr w:rsidR="001D332B" w:rsidRPr="001D332B" w14:paraId="18DF9EDC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7EE5E2BB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Balancing Measure(s) </w:t>
            </w:r>
          </w:p>
          <w:p w14:paraId="5492A563" w14:textId="54382A1A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List the measures that will tell you whether you are introducing problems elsewhere in the system.</w:t>
            </w:r>
          </w:p>
        </w:tc>
      </w:tr>
      <w:tr w:rsidR="001D332B" w:rsidRPr="001D332B" w14:paraId="43AD2375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2B15656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What changes can we make that will result in improvement? </w:t>
            </w:r>
          </w:p>
          <w:p w14:paraId="5849F131" w14:textId="77777777" w:rsidR="000644F7" w:rsidRPr="000644F7" w:rsidRDefault="000644F7" w:rsidP="000644F7">
            <w:pPr>
              <w:spacing w:after="0" w:line="240" w:lineRule="auto"/>
              <w:rPr>
                <w:i/>
                <w:iCs/>
              </w:rPr>
            </w:pPr>
            <w:r w:rsidRPr="000644F7">
              <w:rPr>
                <w:i/>
                <w:iCs/>
              </w:rPr>
              <w:t xml:space="preserve">Initial Activities </w:t>
            </w:r>
          </w:p>
          <w:p w14:paraId="55DE13DF" w14:textId="27B6B760" w:rsidR="001D332B" w:rsidRPr="001D332B" w:rsidRDefault="000644F7" w:rsidP="000644F7">
            <w:r w:rsidRPr="000644F7">
              <w:rPr>
                <w:b w:val="0"/>
                <w:bCs w:val="0"/>
                <w:i/>
                <w:iCs/>
              </w:rPr>
              <w:t>Consider starting by exploring the process or system you are trying to improve with tools such as interviews, direct observation, cause and effect diagrams, driver diagrams, and process maps/flowcharts.</w:t>
            </w:r>
          </w:p>
        </w:tc>
      </w:tr>
      <w:tr w:rsidR="001D332B" w:rsidRPr="001D332B" w14:paraId="0D039949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3EC5C5FD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Change Ideas </w:t>
            </w:r>
          </w:p>
          <w:p w14:paraId="64362A5A" w14:textId="444943AA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What ideas do you have for initial tests of change (Plan-Do-Study-Act cycles)?</w:t>
            </w:r>
          </w:p>
        </w:tc>
      </w:tr>
      <w:tr w:rsidR="001D332B" w:rsidRPr="001D332B" w14:paraId="7F3B9858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4E426E15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Key Stakeholders </w:t>
            </w:r>
          </w:p>
          <w:p w14:paraId="5E1C5026" w14:textId="65860AD2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Whose input and support will this project require? How will you engage these key stakeholders?</w:t>
            </w:r>
          </w:p>
        </w:tc>
      </w:tr>
      <w:tr w:rsidR="001D332B" w:rsidRPr="001D332B" w14:paraId="228B5F63" w14:textId="77777777" w:rsidTr="0093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2A2B7561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Barriers </w:t>
            </w:r>
          </w:p>
          <w:p w14:paraId="2C50604E" w14:textId="6042E3DA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What barriers do you predict to your success? How will you overcome these barriers?</w:t>
            </w:r>
          </w:p>
        </w:tc>
      </w:tr>
      <w:tr w:rsidR="001D332B" w:rsidRPr="001D332B" w14:paraId="73A592F3" w14:textId="77777777" w:rsidTr="0093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</w:tcPr>
          <w:p w14:paraId="7952146B" w14:textId="77777777" w:rsidR="000644F7" w:rsidRPr="000644F7" w:rsidRDefault="000644F7" w:rsidP="000644F7">
            <w:pPr>
              <w:spacing w:after="0" w:line="240" w:lineRule="auto"/>
              <w:rPr>
                <w:b/>
                <w:bCs/>
              </w:rPr>
            </w:pPr>
            <w:r w:rsidRPr="000644F7">
              <w:rPr>
                <w:b/>
                <w:bCs/>
              </w:rPr>
              <w:t xml:space="preserve">Boundaries </w:t>
            </w:r>
          </w:p>
          <w:p w14:paraId="57D724A4" w14:textId="5CE63EE9" w:rsidR="001D332B" w:rsidRPr="000644F7" w:rsidRDefault="000644F7" w:rsidP="000644F7">
            <w:pPr>
              <w:rPr>
                <w:b w:val="0"/>
                <w:bCs w:val="0"/>
                <w:i/>
                <w:iCs/>
              </w:rPr>
            </w:pPr>
            <w:r w:rsidRPr="000644F7">
              <w:rPr>
                <w:b w:val="0"/>
                <w:bCs w:val="0"/>
                <w:i/>
                <w:iCs/>
              </w:rPr>
              <w:t>List any guidelines for the team, including project constraints, rules or procedures, technology considerations, what is out of scope, etc.</w:t>
            </w:r>
          </w:p>
        </w:tc>
      </w:tr>
    </w:tbl>
    <w:p w14:paraId="26A9D010" w14:textId="77777777" w:rsidR="001D332B" w:rsidRDefault="001D332B" w:rsidP="001D332B"/>
    <w:sectPr w:rsidR="001D332B" w:rsidSect="009317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B"/>
    <w:rsid w:val="000644F7"/>
    <w:rsid w:val="00090279"/>
    <w:rsid w:val="000D4756"/>
    <w:rsid w:val="001D332B"/>
    <w:rsid w:val="009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2C78"/>
  <w15:chartTrackingRefBased/>
  <w15:docId w15:val="{316628C7-0169-4388-9E8C-9569F0E5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D33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607F1737AEE49838B5BB167398AA7" ma:contentTypeVersion="11" ma:contentTypeDescription="Create a new document." ma:contentTypeScope="" ma:versionID="c0c3f131c0ec83ca6b3658c925443962">
  <xsd:schema xmlns:xsd="http://www.w3.org/2001/XMLSchema" xmlns:xs="http://www.w3.org/2001/XMLSchema" xmlns:p="http://schemas.microsoft.com/office/2006/metadata/properties" xmlns:ns3="a3b7f73a-a6be-4533-b1d9-bb98948a8460" xmlns:ns4="abe728fe-03d8-4dd4-be3c-fea85bcc670e" targetNamespace="http://schemas.microsoft.com/office/2006/metadata/properties" ma:root="true" ma:fieldsID="88aa17ed4726aaaedba604026f421f58" ns3:_="" ns4:_="">
    <xsd:import namespace="a3b7f73a-a6be-4533-b1d9-bb98948a8460"/>
    <xsd:import namespace="abe728fe-03d8-4dd4-be3c-fea85bcc6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f73a-a6be-4533-b1d9-bb98948a8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28fe-03d8-4dd4-be3c-fea85bc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b7f73a-a6be-4533-b1d9-bb98948a8460" xsi:nil="true"/>
  </documentManagement>
</p:properties>
</file>

<file path=customXml/itemProps1.xml><?xml version="1.0" encoding="utf-8"?>
<ds:datastoreItem xmlns:ds="http://schemas.openxmlformats.org/officeDocument/2006/customXml" ds:itemID="{A6E75FB2-04CC-4EF0-8E21-706952630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f73a-a6be-4533-b1d9-bb98948a8460"/>
    <ds:schemaRef ds:uri="abe728fe-03d8-4dd4-be3c-fea85bcc6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936C3-CE31-42C1-802B-6E79C6A7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FB90-E24F-4D6B-8BD2-5B59D086CA46}">
  <ds:schemaRefs>
    <ds:schemaRef ds:uri="http://purl.org/dc/terms/"/>
    <ds:schemaRef ds:uri="http://schemas.microsoft.com/office/2006/documentManagement/types"/>
    <ds:schemaRef ds:uri="abe728fe-03d8-4dd4-be3c-fea85bcc670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3b7f73a-a6be-4533-b1d9-bb98948a84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>Health Care for the Homeless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Hoffmann</dc:creator>
  <cp:keywords/>
  <dc:description/>
  <cp:lastModifiedBy>Lisa Hoffmann</cp:lastModifiedBy>
  <cp:revision>2</cp:revision>
  <dcterms:created xsi:type="dcterms:W3CDTF">2023-03-20T15:49:00Z</dcterms:created>
  <dcterms:modified xsi:type="dcterms:W3CDTF">2023-03-20T15:49:00Z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0x010100342607F1737AEE49838B5BB167398AA7</vt:lpwstr>
  </property>
</Properties>
</file>